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17" w:rsidRPr="003B0017" w:rsidRDefault="003B0017" w:rsidP="003B0017">
      <w:pPr>
        <w:spacing w:after="0" w:line="240" w:lineRule="auto"/>
        <w:ind w:left="-142" w:firstLine="142"/>
        <w:jc w:val="center"/>
        <w:rPr>
          <w:rFonts w:ascii="Bookman Old Style" w:eastAsia="Times New Roman" w:hAnsi="Bookman Old Style"/>
          <w:b/>
          <w:sz w:val="28"/>
          <w:szCs w:val="28"/>
          <w:lang w:eastAsia="ru-RU"/>
        </w:rPr>
      </w:pPr>
      <w:r w:rsidRPr="003B0017">
        <w:rPr>
          <w:rFonts w:ascii="Times New Roman" w:eastAsia="Times New Roman" w:hAnsi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0B244D16" wp14:editId="0AADE9B6">
            <wp:extent cx="1028700" cy="990600"/>
            <wp:effectExtent l="0" t="0" r="0" b="0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017" w:rsidRPr="003B0017" w:rsidRDefault="003B0017" w:rsidP="003B0017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B0017">
        <w:rPr>
          <w:rFonts w:ascii="Times New Roman" w:eastAsia="Times New Roman" w:hAnsi="Times New Roman"/>
          <w:b/>
          <w:sz w:val="30"/>
          <w:szCs w:val="30"/>
          <w:lang w:eastAsia="ru-RU"/>
        </w:rPr>
        <w:t>А Д М И Н И С Т Р А Ц И Я</w:t>
      </w:r>
    </w:p>
    <w:p w:rsidR="003B0017" w:rsidRPr="003B0017" w:rsidRDefault="003B0017" w:rsidP="003B0017">
      <w:pPr>
        <w:pBdr>
          <w:bottom w:val="thinThickSmallGap" w:sz="24" w:space="1" w:color="auto"/>
        </w:pBd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B0017">
        <w:rPr>
          <w:rFonts w:ascii="Times New Roman" w:eastAsia="Times New Roman" w:hAnsi="Times New Roman"/>
          <w:b/>
          <w:sz w:val="30"/>
          <w:szCs w:val="30"/>
          <w:lang w:eastAsia="ru-RU"/>
        </w:rPr>
        <w:t>МУНИЦИПАЛЬНОГО РАЙОНА «ЦУНТИНСКИЙ РАЙОН»</w:t>
      </w:r>
    </w:p>
    <w:p w:rsidR="003B0017" w:rsidRPr="003B0017" w:rsidRDefault="003B0017" w:rsidP="003B0017">
      <w:pPr>
        <w:pBdr>
          <w:bottom w:val="thinThickSmallGap" w:sz="24" w:space="1" w:color="auto"/>
        </w:pBd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B0017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ДАГЕСТАН</w:t>
      </w:r>
    </w:p>
    <w:p w:rsidR="003B0017" w:rsidRPr="003B0017" w:rsidRDefault="003B0017" w:rsidP="003B0017">
      <w:pPr>
        <w:pBdr>
          <w:bottom w:val="thinThickSmallGap" w:sz="24" w:space="1" w:color="auto"/>
        </w:pBd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B0017" w:rsidRPr="003B0017" w:rsidRDefault="003B0017" w:rsidP="003B001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0017" w:rsidRPr="003B0017" w:rsidRDefault="003B0017" w:rsidP="003B001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3B0017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ПОСТАНОВЛЕНИЕ</w:t>
      </w:r>
    </w:p>
    <w:p w:rsidR="003B0017" w:rsidRPr="003B0017" w:rsidRDefault="003B0017" w:rsidP="003B001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1400AB" w:rsidRPr="003B0017" w:rsidRDefault="003B0017" w:rsidP="003B00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08</w:t>
      </w:r>
      <w:r w:rsidRPr="003B001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02</w:t>
      </w:r>
      <w:r w:rsidRPr="003B0017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3B0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3B001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B0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</w:p>
    <w:p w:rsidR="00BE5157" w:rsidRDefault="00BE5157"/>
    <w:p w:rsidR="00BE5157" w:rsidRPr="00226B6E" w:rsidRDefault="00BE5157" w:rsidP="00226B6E">
      <w:pPr>
        <w:jc w:val="center"/>
        <w:rPr>
          <w:b/>
        </w:rPr>
      </w:pPr>
      <w:r w:rsidRPr="00BE5157">
        <w:rPr>
          <w:rFonts w:ascii="Times New Roman" w:eastAsia="Times New Roman" w:hAnsi="Times New Roman"/>
          <w:b/>
          <w:sz w:val="28"/>
          <w:szCs w:val="28"/>
          <w:lang w:eastAsia="ru-RU"/>
        </w:rPr>
        <w:t>об итогах работы за 2017 год по снижению неформальной занятости на территории МР «Цунтинский район»</w:t>
      </w:r>
      <w:r w:rsidRPr="00BE5157">
        <w:rPr>
          <w:b/>
        </w:rPr>
        <w:t xml:space="preserve"> </w:t>
      </w:r>
      <w:r w:rsidRPr="00BE5157">
        <w:rPr>
          <w:rFonts w:ascii="Times New Roman" w:eastAsia="Times New Roman" w:hAnsi="Times New Roman"/>
          <w:b/>
          <w:sz w:val="28"/>
          <w:szCs w:val="28"/>
          <w:lang w:eastAsia="ru-RU"/>
        </w:rPr>
        <w:t>и о предстоящей работе на 2018 год</w:t>
      </w:r>
    </w:p>
    <w:p w:rsidR="00BE5157" w:rsidRPr="00BE5157" w:rsidRDefault="00BE5157" w:rsidP="00BE5157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tab/>
      </w:r>
      <w:r w:rsidRPr="00BE51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Заслушав участников заседания межведомственной комиссии и рабочей группы МР «Цунтинский район» по определению численности неработающего населения, учитываемого при расчете объемов страховых взносов из республиканского бюджета Республики Дагестан в Федеральный фонд обязательного медицинского страхования, и повышения уровня собираемости страх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овых взносов в Пенсионный фонд </w:t>
      </w:r>
      <w:r w:rsidRPr="00BE51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 территории МР «Цунтинский район</w:t>
      </w:r>
      <w:r w:rsidRPr="00BE51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Pr="003B001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постановляю</w:t>
      </w:r>
      <w:r w:rsidRPr="003B0017">
        <w:rPr>
          <w:rFonts w:ascii="Times New Roman" w:eastAsia="Times New Roman" w:hAnsi="Times New Roman"/>
          <w:b/>
          <w:color w:val="000000"/>
          <w:spacing w:val="40"/>
          <w:sz w:val="28"/>
          <w:szCs w:val="28"/>
          <w:lang w:eastAsia="ru-RU" w:bidi="ru-RU"/>
        </w:rPr>
        <w:t>:</w:t>
      </w:r>
    </w:p>
    <w:p w:rsidR="00BE5157" w:rsidRPr="00BE5157" w:rsidRDefault="00BE5157" w:rsidP="00BE5157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E5157" w:rsidRPr="00BE5157" w:rsidRDefault="00BE5157" w:rsidP="00BE515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157">
        <w:rPr>
          <w:rFonts w:ascii="Times New Roman" w:eastAsia="Times New Roman" w:hAnsi="Times New Roman"/>
          <w:sz w:val="28"/>
          <w:szCs w:val="28"/>
          <w:lang w:eastAsia="ru-RU"/>
        </w:rPr>
        <w:t>Принят к сведению</w:t>
      </w:r>
      <w:r w:rsidR="003B001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</w:t>
      </w:r>
      <w:r w:rsidRPr="00BE51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главы администрации МР «Цунтинский район» </w:t>
      </w:r>
      <w:r w:rsidR="003B0017">
        <w:rPr>
          <w:rFonts w:ascii="Times New Roman" w:eastAsia="Times New Roman" w:hAnsi="Times New Roman"/>
          <w:sz w:val="28"/>
          <w:szCs w:val="28"/>
          <w:lang w:eastAsia="ru-RU"/>
        </w:rPr>
        <w:t>Магомедова В.Р.</w:t>
      </w:r>
      <w:r w:rsidRPr="00BE5157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итогах работы за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E51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снижению неформальной занятости на территории МР «Цунтинский район»</w:t>
      </w:r>
      <w:r w:rsidRPr="00BE5157">
        <w:t xml:space="preserve"> </w:t>
      </w:r>
      <w:r w:rsidRPr="00BE5157">
        <w:rPr>
          <w:rFonts w:ascii="Times New Roman" w:eastAsia="Times New Roman" w:hAnsi="Times New Roman"/>
          <w:sz w:val="28"/>
          <w:szCs w:val="28"/>
          <w:lang w:eastAsia="ru-RU"/>
        </w:rPr>
        <w:t>и о предстоящей работе на 2018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5157" w:rsidRDefault="00BE5157" w:rsidP="00BE51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Утвердить: </w:t>
      </w:r>
    </w:p>
    <w:p w:rsidR="00BE5157" w:rsidRDefault="00BE5157" w:rsidP="00BE51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2.1. План-график проведения рейдовых мероприятий в МР «Цунтинский район» на 2018 год (приложение № 1);</w:t>
      </w:r>
    </w:p>
    <w:p w:rsidR="00BE5157" w:rsidRDefault="00BE5157" w:rsidP="00BE51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2.2.  План-график проведения заседаний МВК и РГ в МР «Цунтинский район» на 2018 год (приложение № 2);</w:t>
      </w:r>
    </w:p>
    <w:p w:rsidR="00BE5157" w:rsidRDefault="00BE5157" w:rsidP="00BE51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2.3.  Форма анкеты взаимодействия служб в рамках снижения неформальной занятости, форма ежемесячного отчета мониторинга на 201</w:t>
      </w:r>
      <w:r w:rsidR="003B001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(приложение № 3);</w:t>
      </w:r>
    </w:p>
    <w:p w:rsidR="00BE5157" w:rsidRDefault="00BE5157" w:rsidP="00BE51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2.4.  Форма акта по выявлению фактов нелегальных трудовых отношений (приложение № 4).</w:t>
      </w:r>
    </w:p>
    <w:p w:rsidR="00BE5157" w:rsidRPr="00BE5157" w:rsidRDefault="00BE5157" w:rsidP="00BE51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E5157">
        <w:t xml:space="preserve"> </w:t>
      </w:r>
      <w:r w:rsidR="003B001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E5157">
        <w:rPr>
          <w:rFonts w:ascii="Times New Roman" w:eastAsia="Times New Roman" w:hAnsi="Times New Roman"/>
          <w:sz w:val="28"/>
          <w:szCs w:val="28"/>
          <w:lang w:eastAsia="ru-RU"/>
        </w:rPr>
        <w:t>публикова</w:t>
      </w:r>
      <w:r w:rsidR="003B0017">
        <w:rPr>
          <w:rFonts w:ascii="Times New Roman" w:eastAsia="Times New Roman" w:hAnsi="Times New Roman"/>
          <w:sz w:val="28"/>
          <w:szCs w:val="28"/>
          <w:lang w:eastAsia="ru-RU"/>
        </w:rPr>
        <w:t>ть настоящее постановление в газете «Дидойские вести» и разместить</w:t>
      </w:r>
      <w:r w:rsidRPr="00BE5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01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BE5157">
        <w:rPr>
          <w:rFonts w:ascii="Times New Roman" w:eastAsia="Times New Roman" w:hAnsi="Times New Roman"/>
          <w:sz w:val="28"/>
          <w:szCs w:val="28"/>
          <w:lang w:eastAsia="ru-RU"/>
        </w:rPr>
        <w:t>официальн</w:t>
      </w:r>
      <w:r w:rsidR="003B001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E5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017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</w:t>
      </w:r>
      <w:r w:rsidRPr="00BE5157">
        <w:rPr>
          <w:rFonts w:ascii="Times New Roman" w:eastAsia="Times New Roman" w:hAnsi="Times New Roman"/>
          <w:sz w:val="28"/>
          <w:szCs w:val="28"/>
          <w:lang w:eastAsia="ru-RU"/>
        </w:rPr>
        <w:t>МР «Цунтинский район» Республики Дагестан.</w:t>
      </w:r>
    </w:p>
    <w:p w:rsidR="00BE5157" w:rsidRPr="00BE5157" w:rsidRDefault="00BE5157" w:rsidP="00BE51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157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 w:rsidR="003833A2">
        <w:rPr>
          <w:rFonts w:ascii="Times New Roman" w:eastAsia="Times New Roman" w:hAnsi="Times New Roman"/>
          <w:sz w:val="28"/>
          <w:szCs w:val="28"/>
          <w:lang w:eastAsia="ru-RU"/>
        </w:rPr>
        <w:t>возлагаю на заместителя главы МР «Цунтинский район» Магомедова В.Р</w:t>
      </w:r>
      <w:r w:rsidRPr="00BE51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5157" w:rsidRPr="00BE5157" w:rsidRDefault="00BE5157" w:rsidP="00BE51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157" w:rsidRPr="00BE5157" w:rsidRDefault="00BE5157" w:rsidP="00BE51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017" w:rsidRPr="00BE5157" w:rsidRDefault="003B0017" w:rsidP="00226B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157" w:rsidRPr="00BE5157" w:rsidRDefault="00BE5157" w:rsidP="00BE515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5157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администрации</w:t>
      </w:r>
      <w:r w:rsidRPr="00BE515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E515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E515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E515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E515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П. Магомединов </w:t>
      </w:r>
    </w:p>
    <w:p w:rsidR="000D07C6" w:rsidRDefault="000D07C6">
      <w:pPr>
        <w:sectPr w:rsidR="000D07C6" w:rsidSect="00226B6E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0D07C6" w:rsidRPr="000D07C6" w:rsidRDefault="000D07C6" w:rsidP="000D07C6">
      <w:pPr>
        <w:spacing w:after="0" w:line="0" w:lineRule="atLeast"/>
        <w:ind w:left="1034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7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0D07C6" w:rsidRPr="000D07C6" w:rsidRDefault="000D07C6" w:rsidP="000D07C6">
      <w:pPr>
        <w:spacing w:after="0" w:line="0" w:lineRule="atLeast"/>
        <w:ind w:left="1034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C6" w:rsidRPr="000D07C6" w:rsidRDefault="000D07C6" w:rsidP="000D07C6">
      <w:pPr>
        <w:spacing w:after="0" w:line="0" w:lineRule="atLeast"/>
        <w:ind w:left="103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7C6">
        <w:rPr>
          <w:rFonts w:ascii="Times New Roman" w:eastAsia="Times New Roman" w:hAnsi="Times New Roman"/>
          <w:sz w:val="24"/>
          <w:szCs w:val="24"/>
          <w:lang w:eastAsia="ru-RU"/>
        </w:rPr>
        <w:t>УТВЕРЖДЕН:</w:t>
      </w:r>
    </w:p>
    <w:p w:rsidR="000D07C6" w:rsidRPr="000D07C6" w:rsidRDefault="000D07C6" w:rsidP="000D07C6">
      <w:pPr>
        <w:spacing w:after="0" w:line="0" w:lineRule="atLeast"/>
        <w:ind w:left="103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7C6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главы МР «Цунтинский район» от 08 февраля 2018 года № 12</w:t>
      </w:r>
    </w:p>
    <w:p w:rsidR="000D07C6" w:rsidRPr="000D07C6" w:rsidRDefault="000D07C6" w:rsidP="000D07C6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C6" w:rsidRPr="000D07C6" w:rsidRDefault="000D07C6" w:rsidP="000D07C6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7C6">
        <w:rPr>
          <w:rFonts w:ascii="Times New Roman" w:eastAsia="Times New Roman" w:hAnsi="Times New Roman"/>
          <w:b/>
          <w:sz w:val="24"/>
          <w:szCs w:val="24"/>
          <w:lang w:eastAsia="ru-RU"/>
        </w:rPr>
        <w:t>ПЛАН-ГРАФИК</w:t>
      </w:r>
    </w:p>
    <w:p w:rsidR="000D07C6" w:rsidRPr="000D07C6" w:rsidRDefault="000D07C6" w:rsidP="000D07C6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7C6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 совместных рейдовых мероприятий межведомственной комиссией и рабочей группой по выявлению лиц осуществляющих предпринимательскую деятельность без государственной регистрации и по выявлению и снижению неформальной занятости в 2018 году</w:t>
      </w:r>
    </w:p>
    <w:p w:rsidR="000D07C6" w:rsidRPr="000D07C6" w:rsidRDefault="000D07C6" w:rsidP="000D07C6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4600" w:type="dxa"/>
        <w:tblInd w:w="279" w:type="dxa"/>
        <w:tblLook w:val="04A0" w:firstRow="1" w:lastRow="0" w:firstColumn="1" w:lastColumn="0" w:noHBand="0" w:noVBand="1"/>
      </w:tblPr>
      <w:tblGrid>
        <w:gridCol w:w="879"/>
        <w:gridCol w:w="1440"/>
        <w:gridCol w:w="1457"/>
        <w:gridCol w:w="1781"/>
        <w:gridCol w:w="1559"/>
        <w:gridCol w:w="3515"/>
        <w:gridCol w:w="3969"/>
      </w:tblGrid>
      <w:tr w:rsidR="000D07C6" w:rsidRPr="000D07C6" w:rsidTr="00333FAB">
        <w:trPr>
          <w:trHeight w:val="330"/>
        </w:trPr>
        <w:tc>
          <w:tcPr>
            <w:tcW w:w="879" w:type="dxa"/>
            <w:vMerge w:val="restart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07C6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r w:rsidRPr="000D07C6">
              <w:rPr>
                <w:rFonts w:ascii="Times New Roman" w:eastAsia="Times New Roman" w:hAnsi="Times New Roman"/>
                <w:b/>
              </w:rPr>
              <w:t>п.п</w:t>
            </w:r>
            <w:proofErr w:type="spellEnd"/>
            <w:r w:rsidRPr="000D07C6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07C6">
              <w:rPr>
                <w:rFonts w:ascii="Times New Roman" w:eastAsia="Times New Roman" w:hAnsi="Times New Roman"/>
                <w:b/>
              </w:rPr>
              <w:t>Дата проведения рейдовых мероприятий в 2018 году</w:t>
            </w: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15" w:type="dxa"/>
            <w:vMerge w:val="restart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07C6">
              <w:rPr>
                <w:rFonts w:ascii="Times New Roman" w:eastAsia="Times New Roman" w:hAnsi="Times New Roman"/>
                <w:b/>
              </w:rPr>
              <w:t>Наименование сельских поселений</w:t>
            </w:r>
          </w:p>
        </w:tc>
        <w:tc>
          <w:tcPr>
            <w:tcW w:w="3969" w:type="dxa"/>
            <w:vMerge w:val="restart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07C6">
              <w:rPr>
                <w:rFonts w:ascii="Times New Roman" w:eastAsia="Times New Roman" w:hAnsi="Times New Roman"/>
                <w:b/>
              </w:rPr>
              <w:t>Ответственные за организацию рейдовых мероприятий</w:t>
            </w:r>
          </w:p>
        </w:tc>
      </w:tr>
      <w:tr w:rsidR="000D07C6" w:rsidRPr="000D07C6" w:rsidTr="00333FAB">
        <w:trPr>
          <w:trHeight w:val="360"/>
        </w:trPr>
        <w:tc>
          <w:tcPr>
            <w:tcW w:w="879" w:type="dxa"/>
            <w:vMerge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D07C6">
              <w:rPr>
                <w:rFonts w:ascii="Times New Roman" w:eastAsia="Times New Roman" w:hAnsi="Times New Roman"/>
                <w:b/>
              </w:rPr>
              <w:t>1 этап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07C6">
              <w:rPr>
                <w:rFonts w:ascii="Times New Roman" w:eastAsia="Times New Roman" w:hAnsi="Times New Roman"/>
                <w:b/>
              </w:rPr>
              <w:t>2 этап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07C6">
              <w:rPr>
                <w:rFonts w:ascii="Times New Roman" w:eastAsia="Times New Roman" w:hAnsi="Times New Roman"/>
                <w:b/>
              </w:rPr>
              <w:t>3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07C6">
              <w:rPr>
                <w:rFonts w:ascii="Times New Roman" w:eastAsia="Times New Roman" w:hAnsi="Times New Roman"/>
                <w:b/>
              </w:rPr>
              <w:t>4 этап</w:t>
            </w:r>
          </w:p>
        </w:tc>
        <w:tc>
          <w:tcPr>
            <w:tcW w:w="3515" w:type="dxa"/>
            <w:vMerge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07C6" w:rsidRPr="000D07C6" w:rsidTr="00333FAB">
        <w:tc>
          <w:tcPr>
            <w:tcW w:w="879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07C6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07C6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07C6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07C6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07C6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515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07C6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969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07C6">
              <w:rPr>
                <w:rFonts w:ascii="Times New Roman" w:eastAsia="Times New Roman" w:hAnsi="Times New Roman"/>
                <w:b/>
              </w:rPr>
              <w:t>7</w:t>
            </w:r>
          </w:p>
        </w:tc>
      </w:tr>
      <w:tr w:rsidR="000D07C6" w:rsidRPr="000D07C6" w:rsidTr="00333FAB">
        <w:tc>
          <w:tcPr>
            <w:tcW w:w="879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27-28 марта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5-6 июня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5-6 сентября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24-25 октября </w:t>
            </w:r>
          </w:p>
        </w:tc>
        <w:tc>
          <w:tcPr>
            <w:tcW w:w="3515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Генух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Кидеро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Зехида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Цунта,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Гутатли</w:t>
            </w:r>
            <w:proofErr w:type="spellEnd"/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Магомедов В.Р. – зам. главы МР,</w:t>
            </w: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экономики,</w:t>
            </w: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Члены МВК и РГ</w:t>
            </w:r>
          </w:p>
        </w:tc>
      </w:tr>
      <w:tr w:rsidR="000D07C6" w:rsidRPr="000D07C6" w:rsidTr="00333FAB">
        <w:tc>
          <w:tcPr>
            <w:tcW w:w="879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4-5 марта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13-14 июня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19-20 сентября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14-15 ноября</w:t>
            </w:r>
          </w:p>
        </w:tc>
        <w:tc>
          <w:tcPr>
            <w:tcW w:w="3515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Шаитли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Гениятли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Китури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Цихок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Сагада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Мекали</w:t>
            </w:r>
            <w:proofErr w:type="gram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Тляцуда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Шаури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Хебатли</w:t>
            </w:r>
            <w:proofErr w:type="spellEnd"/>
          </w:p>
        </w:tc>
        <w:tc>
          <w:tcPr>
            <w:tcW w:w="3969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Магомедов В.Р. – зам. главы МР,</w:t>
            </w: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экономики,</w:t>
            </w: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Члены МВК и РГ</w:t>
            </w:r>
          </w:p>
        </w:tc>
      </w:tr>
      <w:tr w:rsidR="000D07C6" w:rsidRPr="000D07C6" w:rsidTr="00333FAB">
        <w:tc>
          <w:tcPr>
            <w:tcW w:w="879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11-12 апреля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20-21 июня</w:t>
            </w: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26-27 сентября</w:t>
            </w: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21-22 ноября</w:t>
            </w: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Махалатли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Терутли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Удок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Чатли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Асах,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Акди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Кимятли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Ретлоб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Чалях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Ицирах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Цебари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Мокок</w:t>
            </w:r>
            <w:proofErr w:type="spellEnd"/>
          </w:p>
        </w:tc>
        <w:tc>
          <w:tcPr>
            <w:tcW w:w="3969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Магомедов В.Р. – зам. главы МР,</w:t>
            </w: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экономики,</w:t>
            </w: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Члены МВК и РГ</w:t>
            </w:r>
          </w:p>
        </w:tc>
      </w:tr>
      <w:tr w:rsidR="000D07C6" w:rsidRPr="000D07C6" w:rsidTr="00333FAB">
        <w:tc>
          <w:tcPr>
            <w:tcW w:w="879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18-19 апреля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27-28 июня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10-11 октября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27-28 ноября</w:t>
            </w:r>
          </w:p>
        </w:tc>
        <w:tc>
          <w:tcPr>
            <w:tcW w:w="3515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Хутрах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Халах,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Цицимах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Шапих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Китлярата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Хупри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Хибиятли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Вициятли</w:t>
            </w:r>
            <w:proofErr w:type="spellEnd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Эльбок</w:t>
            </w:r>
            <w:proofErr w:type="spellEnd"/>
          </w:p>
        </w:tc>
        <w:tc>
          <w:tcPr>
            <w:tcW w:w="3969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Магомедов В.Р. – зам. главы МР,</w:t>
            </w: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экономики,</w:t>
            </w: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4"/>
              </w:rPr>
              <w:t>Члены МВК и РГ</w:t>
            </w:r>
          </w:p>
        </w:tc>
      </w:tr>
    </w:tbl>
    <w:p w:rsidR="00BE5157" w:rsidRDefault="00BE5157"/>
    <w:p w:rsidR="000D07C6" w:rsidRDefault="000D07C6"/>
    <w:p w:rsidR="000D07C6" w:rsidRDefault="000D07C6"/>
    <w:p w:rsidR="000D07C6" w:rsidRDefault="000D07C6"/>
    <w:p w:rsidR="000D07C6" w:rsidRDefault="000D07C6"/>
    <w:p w:rsidR="000D07C6" w:rsidRDefault="000D07C6"/>
    <w:p w:rsidR="000D07C6" w:rsidRDefault="000D07C6"/>
    <w:p w:rsidR="000D07C6" w:rsidRDefault="000D07C6"/>
    <w:p w:rsidR="000D07C6" w:rsidRPr="000D07C6" w:rsidRDefault="000D07C6" w:rsidP="000D07C6">
      <w:pPr>
        <w:spacing w:after="0" w:line="0" w:lineRule="atLeast"/>
        <w:ind w:left="1034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7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0D07C6" w:rsidRPr="000D07C6" w:rsidRDefault="000D07C6" w:rsidP="000D07C6">
      <w:pPr>
        <w:spacing w:after="0" w:line="0" w:lineRule="atLeast"/>
        <w:ind w:left="103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C6" w:rsidRPr="000D07C6" w:rsidRDefault="000D07C6" w:rsidP="000D07C6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7C6">
        <w:rPr>
          <w:rFonts w:ascii="Times New Roman" w:eastAsia="Times New Roman" w:hAnsi="Times New Roman"/>
          <w:sz w:val="24"/>
          <w:szCs w:val="24"/>
          <w:lang w:eastAsia="ru-RU"/>
        </w:rPr>
        <w:t>УТВЕРЖДЕН:</w:t>
      </w:r>
    </w:p>
    <w:p w:rsidR="000D07C6" w:rsidRPr="000D07C6" w:rsidRDefault="000D07C6" w:rsidP="000D07C6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7C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главы МР «Цунтинский район» от 08 февраля 2018 года № 12 </w:t>
      </w:r>
    </w:p>
    <w:p w:rsidR="000D07C6" w:rsidRPr="000D07C6" w:rsidRDefault="000D07C6" w:rsidP="000D07C6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C6" w:rsidRPr="000D07C6" w:rsidRDefault="000D07C6" w:rsidP="000D07C6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C6" w:rsidRPr="000D07C6" w:rsidRDefault="000D07C6" w:rsidP="000D07C6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7C6">
        <w:rPr>
          <w:rFonts w:ascii="Times New Roman" w:eastAsia="Times New Roman" w:hAnsi="Times New Roman"/>
          <w:b/>
          <w:sz w:val="24"/>
          <w:szCs w:val="24"/>
          <w:lang w:eastAsia="ru-RU"/>
        </w:rPr>
        <w:t>ПЛАН-ГРАФИК</w:t>
      </w:r>
    </w:p>
    <w:p w:rsidR="000D07C6" w:rsidRPr="000D07C6" w:rsidRDefault="000D07C6" w:rsidP="000D07C6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7C6" w:rsidRPr="000D07C6" w:rsidRDefault="000D07C6" w:rsidP="000D07C6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7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проведения заседаний межведомственной комиссии и рабочей группы администрации МР «Цунтинский район» </w:t>
      </w:r>
    </w:p>
    <w:p w:rsidR="000D07C6" w:rsidRPr="000D07C6" w:rsidRDefault="000D07C6" w:rsidP="000D07C6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7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выявлению лиц осуществляющих предпринимательскую деятельность без государственной регистрации, </w:t>
      </w:r>
    </w:p>
    <w:p w:rsidR="000D07C6" w:rsidRPr="000D07C6" w:rsidRDefault="000D07C6" w:rsidP="000D07C6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7C6">
        <w:rPr>
          <w:rFonts w:ascii="Times New Roman" w:eastAsia="Times New Roman" w:hAnsi="Times New Roman"/>
          <w:b/>
          <w:sz w:val="24"/>
          <w:szCs w:val="24"/>
          <w:lang w:eastAsia="ru-RU"/>
        </w:rPr>
        <w:t>по выявлению и снижению неформальной занятости в 2018 году</w:t>
      </w:r>
    </w:p>
    <w:p w:rsidR="000D07C6" w:rsidRPr="000D07C6" w:rsidRDefault="000D07C6" w:rsidP="000D07C6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Ind w:w="1271" w:type="dxa"/>
        <w:tblLook w:val="04A0" w:firstRow="1" w:lastRow="0" w:firstColumn="1" w:lastColumn="0" w:noHBand="0" w:noVBand="1"/>
      </w:tblPr>
      <w:tblGrid>
        <w:gridCol w:w="1134"/>
        <w:gridCol w:w="2556"/>
        <w:gridCol w:w="2551"/>
        <w:gridCol w:w="2977"/>
        <w:gridCol w:w="3119"/>
      </w:tblGrid>
      <w:tr w:rsidR="000D07C6" w:rsidRPr="000D07C6" w:rsidTr="00333FAB">
        <w:tc>
          <w:tcPr>
            <w:tcW w:w="1134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07C6">
              <w:rPr>
                <w:rFonts w:ascii="Times New Roman" w:eastAsia="Times New Roman" w:hAnsi="Times New Roman"/>
                <w:b/>
                <w:sz w:val="28"/>
                <w:szCs w:val="28"/>
              </w:rPr>
              <w:t>№ п. п.</w:t>
            </w:r>
          </w:p>
        </w:tc>
        <w:tc>
          <w:tcPr>
            <w:tcW w:w="2556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07C6">
              <w:rPr>
                <w:rFonts w:ascii="Times New Roman" w:eastAsia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51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07C6">
              <w:rPr>
                <w:rFonts w:ascii="Times New Roman" w:eastAsia="Times New Roman" w:hAnsi="Times New Roman"/>
                <w:b/>
                <w:sz w:val="28"/>
                <w:szCs w:val="28"/>
              </w:rPr>
              <w:t>Планируемая</w:t>
            </w: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07C6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2977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07C6">
              <w:rPr>
                <w:rFonts w:ascii="Times New Roman" w:eastAsia="Times New Roman" w:hAnsi="Times New Roman"/>
                <w:b/>
                <w:sz w:val="28"/>
                <w:szCs w:val="28"/>
              </w:rPr>
              <w:t>Фактическая дата проведения заседания</w:t>
            </w:r>
          </w:p>
        </w:tc>
        <w:tc>
          <w:tcPr>
            <w:tcW w:w="3119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07C6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0D07C6" w:rsidRPr="000D07C6" w:rsidTr="00333FAB">
        <w:tc>
          <w:tcPr>
            <w:tcW w:w="1134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7C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7C6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7C6">
              <w:rPr>
                <w:rFonts w:ascii="Times New Roman" w:eastAsia="Times New Roman" w:hAnsi="Times New Roman"/>
                <w:sz w:val="28"/>
                <w:szCs w:val="28"/>
              </w:rPr>
              <w:t>29.03.2018</w:t>
            </w:r>
          </w:p>
        </w:tc>
        <w:tc>
          <w:tcPr>
            <w:tcW w:w="2977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D07C6" w:rsidRPr="000D07C6" w:rsidTr="00333FAB">
        <w:tc>
          <w:tcPr>
            <w:tcW w:w="1134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7C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7C6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7C6">
              <w:rPr>
                <w:rFonts w:ascii="Times New Roman" w:eastAsia="Times New Roman" w:hAnsi="Times New Roman"/>
                <w:sz w:val="28"/>
                <w:szCs w:val="28"/>
              </w:rPr>
              <w:t>06.06.2018</w:t>
            </w:r>
          </w:p>
        </w:tc>
        <w:tc>
          <w:tcPr>
            <w:tcW w:w="2977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D07C6" w:rsidRPr="000D07C6" w:rsidTr="00333FAB">
        <w:tc>
          <w:tcPr>
            <w:tcW w:w="1134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7C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7C6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7C6">
              <w:rPr>
                <w:rFonts w:ascii="Times New Roman" w:eastAsia="Times New Roman" w:hAnsi="Times New Roman"/>
                <w:sz w:val="28"/>
                <w:szCs w:val="28"/>
              </w:rPr>
              <w:t>07.09.2018</w:t>
            </w:r>
          </w:p>
        </w:tc>
        <w:tc>
          <w:tcPr>
            <w:tcW w:w="2977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07C6" w:rsidRPr="000D07C6" w:rsidTr="00333FAB">
        <w:tc>
          <w:tcPr>
            <w:tcW w:w="1134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7C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7C6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7C6">
              <w:rPr>
                <w:rFonts w:ascii="Times New Roman" w:eastAsia="Times New Roman" w:hAnsi="Times New Roman"/>
                <w:sz w:val="28"/>
                <w:szCs w:val="28"/>
              </w:rPr>
              <w:t>15.11.2018</w:t>
            </w:r>
          </w:p>
        </w:tc>
        <w:tc>
          <w:tcPr>
            <w:tcW w:w="2977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D07C6" w:rsidRDefault="000D07C6"/>
    <w:p w:rsidR="000D07C6" w:rsidRDefault="000D07C6"/>
    <w:p w:rsidR="000D07C6" w:rsidRDefault="000D07C6"/>
    <w:p w:rsidR="000D07C6" w:rsidRDefault="000D07C6"/>
    <w:p w:rsidR="000D07C6" w:rsidRDefault="000D07C6"/>
    <w:p w:rsidR="000D07C6" w:rsidRDefault="000D07C6"/>
    <w:p w:rsidR="000D07C6" w:rsidRDefault="000D07C6"/>
    <w:p w:rsidR="000D07C6" w:rsidRDefault="000D07C6"/>
    <w:p w:rsidR="000D07C6" w:rsidRDefault="000D07C6"/>
    <w:p w:rsidR="000D07C6" w:rsidRDefault="000D07C6"/>
    <w:p w:rsidR="000D07C6" w:rsidRDefault="000D07C6"/>
    <w:p w:rsidR="000D07C6" w:rsidRDefault="000D07C6"/>
    <w:p w:rsidR="000D07C6" w:rsidRDefault="000D07C6"/>
    <w:p w:rsidR="000D07C6" w:rsidRPr="000D07C6" w:rsidRDefault="000D07C6" w:rsidP="000D07C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07C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3</w:t>
      </w:r>
    </w:p>
    <w:p w:rsidR="000D07C6" w:rsidRPr="000D07C6" w:rsidRDefault="000D07C6" w:rsidP="000D07C6">
      <w:pPr>
        <w:spacing w:after="0" w:line="259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07C6">
        <w:rPr>
          <w:rFonts w:ascii="Times New Roman" w:eastAsia="Times New Roman" w:hAnsi="Times New Roman"/>
          <w:sz w:val="20"/>
          <w:szCs w:val="20"/>
          <w:lang w:eastAsia="ru-RU"/>
        </w:rPr>
        <w:t>УТВЕРЖДЕН:</w:t>
      </w:r>
    </w:p>
    <w:p w:rsidR="000D07C6" w:rsidRPr="000D07C6" w:rsidRDefault="000D07C6" w:rsidP="000D07C6">
      <w:pPr>
        <w:spacing w:after="0" w:line="259" w:lineRule="auto"/>
        <w:jc w:val="right"/>
        <w:rPr>
          <w:rFonts w:ascii="Times New Roman" w:eastAsiaTheme="minorHAnsi" w:hAnsi="Times New Roman"/>
          <w:b/>
          <w:u w:val="single"/>
        </w:rPr>
      </w:pPr>
      <w:r w:rsidRPr="000D07C6">
        <w:rPr>
          <w:rFonts w:ascii="Times New Roman" w:eastAsia="Times New Roman" w:hAnsi="Times New Roman"/>
          <w:sz w:val="20"/>
          <w:szCs w:val="20"/>
          <w:lang w:eastAsia="ru-RU"/>
        </w:rPr>
        <w:t>Постановлением главы МР «Цунтинский район» от 08 февраля 2018 года № 12</w:t>
      </w:r>
    </w:p>
    <w:p w:rsidR="000D07C6" w:rsidRPr="000D07C6" w:rsidRDefault="000D07C6" w:rsidP="000D07C6">
      <w:pPr>
        <w:spacing w:after="0" w:line="259" w:lineRule="auto"/>
        <w:jc w:val="right"/>
        <w:rPr>
          <w:rFonts w:ascii="Times New Roman" w:eastAsiaTheme="minorHAnsi" w:hAnsi="Times New Roman"/>
          <w:u w:val="single"/>
        </w:rPr>
      </w:pPr>
      <w:r w:rsidRPr="000D07C6">
        <w:rPr>
          <w:rFonts w:ascii="Times New Roman" w:eastAsiaTheme="minorHAnsi" w:hAnsi="Times New Roman"/>
          <w:u w:val="single"/>
        </w:rPr>
        <w:t>Ежемесячно представляется в Минэкономразвития РД отделом экономики</w:t>
      </w:r>
    </w:p>
    <w:p w:rsidR="000D07C6" w:rsidRPr="000D07C6" w:rsidRDefault="000D07C6" w:rsidP="000D07C6">
      <w:pPr>
        <w:spacing w:after="0" w:line="259" w:lineRule="auto"/>
        <w:jc w:val="center"/>
        <w:rPr>
          <w:rFonts w:ascii="Times New Roman" w:eastAsiaTheme="minorHAnsi" w:hAnsi="Times New Roman"/>
          <w:b/>
        </w:rPr>
      </w:pPr>
    </w:p>
    <w:p w:rsidR="000D07C6" w:rsidRPr="000D07C6" w:rsidRDefault="000D07C6" w:rsidP="000D07C6">
      <w:pPr>
        <w:spacing w:after="0" w:line="259" w:lineRule="auto"/>
        <w:jc w:val="center"/>
        <w:rPr>
          <w:rFonts w:ascii="Times New Roman" w:eastAsiaTheme="minorHAnsi" w:hAnsi="Times New Roman"/>
          <w:b/>
        </w:rPr>
      </w:pPr>
    </w:p>
    <w:p w:rsidR="000D07C6" w:rsidRPr="000D07C6" w:rsidRDefault="000D07C6" w:rsidP="000D07C6">
      <w:pPr>
        <w:spacing w:after="0" w:line="259" w:lineRule="auto"/>
        <w:jc w:val="center"/>
        <w:rPr>
          <w:rFonts w:ascii="Times New Roman" w:eastAsiaTheme="minorHAnsi" w:hAnsi="Times New Roman"/>
          <w:b/>
        </w:rPr>
      </w:pPr>
      <w:r w:rsidRPr="000D07C6">
        <w:rPr>
          <w:rFonts w:ascii="Times New Roman" w:eastAsiaTheme="minorHAnsi" w:hAnsi="Times New Roman"/>
          <w:b/>
        </w:rPr>
        <w:t>АНКЕТА</w:t>
      </w:r>
    </w:p>
    <w:p w:rsidR="000D07C6" w:rsidRPr="000D07C6" w:rsidRDefault="000D07C6" w:rsidP="000D07C6">
      <w:pPr>
        <w:spacing w:after="0" w:line="259" w:lineRule="auto"/>
        <w:jc w:val="center"/>
        <w:rPr>
          <w:rFonts w:ascii="Times New Roman" w:eastAsiaTheme="minorHAnsi" w:hAnsi="Times New Roman"/>
          <w:b/>
        </w:rPr>
      </w:pPr>
      <w:r w:rsidRPr="000D07C6">
        <w:rPr>
          <w:rFonts w:ascii="Times New Roman" w:eastAsiaTheme="minorHAnsi" w:hAnsi="Times New Roman"/>
          <w:b/>
        </w:rPr>
        <w:t>мониторинга организации работы и взаимодействия в рамках снижения неформальной занятости на территории МР «Цунтинский район»</w:t>
      </w:r>
    </w:p>
    <w:p w:rsidR="000D07C6" w:rsidRPr="000D07C6" w:rsidRDefault="000D07C6" w:rsidP="000D07C6">
      <w:pPr>
        <w:spacing w:after="0" w:line="259" w:lineRule="auto"/>
        <w:jc w:val="center"/>
        <w:rPr>
          <w:rFonts w:ascii="Times New Roman" w:eastAsiaTheme="minorHAnsi" w:hAnsi="Times New Roman"/>
          <w:b/>
        </w:rPr>
      </w:pPr>
      <w:r w:rsidRPr="000D07C6">
        <w:rPr>
          <w:rFonts w:ascii="Times New Roman" w:eastAsiaTheme="minorHAnsi" w:hAnsi="Times New Roman"/>
          <w:b/>
        </w:rPr>
        <w:t>за ___________________ 2018 года</w:t>
      </w:r>
    </w:p>
    <w:tbl>
      <w:tblPr>
        <w:tblStyle w:val="a5"/>
        <w:tblW w:w="15221" w:type="dxa"/>
        <w:tblLook w:val="0000" w:firstRow="0" w:lastRow="0" w:firstColumn="0" w:lastColumn="0" w:noHBand="0" w:noVBand="0"/>
      </w:tblPr>
      <w:tblGrid>
        <w:gridCol w:w="325"/>
        <w:gridCol w:w="379"/>
        <w:gridCol w:w="5513"/>
        <w:gridCol w:w="1000"/>
        <w:gridCol w:w="1000"/>
        <w:gridCol w:w="1001"/>
        <w:gridCol w:w="1000"/>
        <w:gridCol w:w="1001"/>
        <w:gridCol w:w="1000"/>
        <w:gridCol w:w="1001"/>
        <w:gridCol w:w="1000"/>
        <w:gridCol w:w="1001"/>
      </w:tblGrid>
      <w:tr w:rsidR="000D07C6" w:rsidRPr="000D07C6" w:rsidTr="00333FAB">
        <w:trPr>
          <w:gridAfter w:val="11"/>
          <w:wAfter w:w="14896" w:type="dxa"/>
          <w:trHeight w:val="30"/>
        </w:trPr>
        <w:tc>
          <w:tcPr>
            <w:tcW w:w="325" w:type="dxa"/>
          </w:tcPr>
          <w:p w:rsidR="000D07C6" w:rsidRPr="000D07C6" w:rsidRDefault="000D07C6" w:rsidP="000D07C6">
            <w:pPr>
              <w:spacing w:line="259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0D07C6" w:rsidRPr="000D07C6" w:rsidTr="00333FAB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vMerge w:val="restart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07C6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13" w:type="dxa"/>
            <w:vMerge w:val="restart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07C6">
              <w:rPr>
                <w:rFonts w:ascii="Times New Roman" w:eastAsiaTheme="minorHAnsi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9004" w:type="dxa"/>
            <w:gridSpan w:val="9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07C6">
              <w:rPr>
                <w:rFonts w:ascii="Times New Roman" w:eastAsiaTheme="minorHAnsi" w:hAnsi="Times New Roman"/>
                <w:b/>
                <w:sz w:val="20"/>
                <w:szCs w:val="20"/>
              </w:rPr>
              <w:t>Отметка об участии ведомства в работе по снижению неформальной занятости (+, -)</w:t>
            </w:r>
          </w:p>
        </w:tc>
      </w:tr>
      <w:tr w:rsidR="000D07C6" w:rsidRPr="000D07C6" w:rsidTr="00333FAB">
        <w:tblPrEx>
          <w:tblLook w:val="04A0" w:firstRow="1" w:lastRow="0" w:firstColumn="1" w:lastColumn="0" w:noHBand="0" w:noVBand="1"/>
        </w:tblPrEx>
        <w:trPr>
          <w:cantSplit/>
          <w:trHeight w:val="1891"/>
        </w:trPr>
        <w:tc>
          <w:tcPr>
            <w:tcW w:w="704" w:type="dxa"/>
            <w:gridSpan w:val="2"/>
            <w:vMerge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5513" w:type="dxa"/>
            <w:vMerge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textDirection w:val="btLr"/>
          </w:tcPr>
          <w:p w:rsidR="000D07C6" w:rsidRPr="000D07C6" w:rsidRDefault="000D07C6" w:rsidP="000D07C6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07C6">
              <w:rPr>
                <w:rFonts w:ascii="Times New Roman" w:eastAsiaTheme="minorHAnsi" w:hAnsi="Times New Roman"/>
                <w:b/>
                <w:sz w:val="20"/>
                <w:szCs w:val="20"/>
              </w:rPr>
              <w:t>Минтруд РД</w:t>
            </w:r>
          </w:p>
        </w:tc>
        <w:tc>
          <w:tcPr>
            <w:tcW w:w="1000" w:type="dxa"/>
            <w:textDirection w:val="btLr"/>
          </w:tcPr>
          <w:p w:rsidR="000D07C6" w:rsidRPr="000D07C6" w:rsidRDefault="000D07C6" w:rsidP="000D07C6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07C6">
              <w:rPr>
                <w:rFonts w:ascii="Times New Roman" w:eastAsiaTheme="minorHAnsi" w:hAnsi="Times New Roman"/>
                <w:b/>
                <w:sz w:val="20"/>
                <w:szCs w:val="20"/>
              </w:rPr>
              <w:t>Государственная инспекция труда в РД</w:t>
            </w:r>
          </w:p>
        </w:tc>
        <w:tc>
          <w:tcPr>
            <w:tcW w:w="1001" w:type="dxa"/>
            <w:textDirection w:val="btLr"/>
          </w:tcPr>
          <w:p w:rsidR="000D07C6" w:rsidRPr="000D07C6" w:rsidRDefault="000D07C6" w:rsidP="000D07C6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0D07C6">
              <w:rPr>
                <w:rFonts w:ascii="Times New Roman" w:eastAsiaTheme="minorHAnsi" w:hAnsi="Times New Roman"/>
                <w:b/>
                <w:sz w:val="20"/>
                <w:szCs w:val="20"/>
              </w:rPr>
              <w:t>Дагестанстат</w:t>
            </w:r>
            <w:proofErr w:type="spellEnd"/>
          </w:p>
        </w:tc>
        <w:tc>
          <w:tcPr>
            <w:tcW w:w="1000" w:type="dxa"/>
            <w:textDirection w:val="btLr"/>
          </w:tcPr>
          <w:p w:rsidR="000D07C6" w:rsidRPr="000D07C6" w:rsidRDefault="000D07C6" w:rsidP="000D07C6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07C6">
              <w:rPr>
                <w:rFonts w:ascii="Times New Roman" w:eastAsiaTheme="minorHAnsi" w:hAnsi="Times New Roman"/>
                <w:b/>
                <w:sz w:val="20"/>
                <w:szCs w:val="20"/>
              </w:rPr>
              <w:t>ГУ ОПФР по РД</w:t>
            </w:r>
          </w:p>
        </w:tc>
        <w:tc>
          <w:tcPr>
            <w:tcW w:w="1001" w:type="dxa"/>
            <w:textDirection w:val="btLr"/>
          </w:tcPr>
          <w:p w:rsidR="000D07C6" w:rsidRPr="000D07C6" w:rsidRDefault="000D07C6" w:rsidP="000D07C6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07C6">
              <w:rPr>
                <w:rFonts w:ascii="Times New Roman" w:eastAsiaTheme="minorHAnsi" w:hAnsi="Times New Roman"/>
                <w:b/>
                <w:sz w:val="20"/>
                <w:szCs w:val="20"/>
              </w:rPr>
              <w:t>ТФОМС РД</w:t>
            </w:r>
          </w:p>
        </w:tc>
        <w:tc>
          <w:tcPr>
            <w:tcW w:w="1000" w:type="dxa"/>
            <w:textDirection w:val="btLr"/>
          </w:tcPr>
          <w:p w:rsidR="000D07C6" w:rsidRPr="000D07C6" w:rsidRDefault="000D07C6" w:rsidP="000D07C6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07C6">
              <w:rPr>
                <w:rFonts w:ascii="Times New Roman" w:eastAsiaTheme="minorHAnsi" w:hAnsi="Times New Roman"/>
                <w:b/>
                <w:sz w:val="20"/>
                <w:szCs w:val="20"/>
              </w:rPr>
              <w:t>УФНС РФ по РД</w:t>
            </w:r>
          </w:p>
        </w:tc>
        <w:tc>
          <w:tcPr>
            <w:tcW w:w="1001" w:type="dxa"/>
            <w:textDirection w:val="btLr"/>
          </w:tcPr>
          <w:p w:rsidR="000D07C6" w:rsidRPr="000D07C6" w:rsidRDefault="000D07C6" w:rsidP="000D07C6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07C6">
              <w:rPr>
                <w:rFonts w:ascii="Times New Roman" w:eastAsiaTheme="minorHAnsi" w:hAnsi="Times New Roman"/>
                <w:b/>
                <w:sz w:val="20"/>
                <w:szCs w:val="20"/>
              </w:rPr>
              <w:t>УФМС РФ по РД</w:t>
            </w:r>
          </w:p>
        </w:tc>
        <w:tc>
          <w:tcPr>
            <w:tcW w:w="1000" w:type="dxa"/>
            <w:textDirection w:val="btLr"/>
          </w:tcPr>
          <w:p w:rsidR="000D07C6" w:rsidRPr="000D07C6" w:rsidRDefault="000D07C6" w:rsidP="000D07C6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07C6">
              <w:rPr>
                <w:rFonts w:ascii="Times New Roman" w:eastAsiaTheme="minorHAnsi" w:hAnsi="Times New Roman"/>
                <w:b/>
                <w:sz w:val="20"/>
                <w:szCs w:val="20"/>
              </w:rPr>
              <w:t>МВД по РД</w:t>
            </w:r>
          </w:p>
        </w:tc>
        <w:tc>
          <w:tcPr>
            <w:tcW w:w="1001" w:type="dxa"/>
            <w:textDirection w:val="btLr"/>
          </w:tcPr>
          <w:p w:rsidR="000D07C6" w:rsidRPr="000D07C6" w:rsidRDefault="000D07C6" w:rsidP="000D07C6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07C6">
              <w:rPr>
                <w:rFonts w:ascii="Times New Roman" w:eastAsiaTheme="minorHAnsi" w:hAnsi="Times New Roman"/>
                <w:b/>
                <w:sz w:val="20"/>
                <w:szCs w:val="20"/>
              </w:rPr>
              <w:t>Профсоюз работодателей</w:t>
            </w:r>
          </w:p>
        </w:tc>
      </w:tr>
      <w:tr w:rsidR="000D07C6" w:rsidRPr="000D07C6" w:rsidTr="00333FAB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5513" w:type="dxa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07C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07C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07C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07C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07C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07C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07C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07C6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:rsidR="000D07C6" w:rsidRPr="000D07C6" w:rsidRDefault="000D07C6" w:rsidP="000D07C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07C6">
              <w:rPr>
                <w:rFonts w:ascii="Times New Roman" w:eastAsiaTheme="minorHAnsi" w:hAnsi="Times New Roman"/>
                <w:b/>
                <w:sz w:val="20"/>
                <w:szCs w:val="20"/>
              </w:rPr>
              <w:t>9</w:t>
            </w:r>
          </w:p>
        </w:tc>
      </w:tr>
      <w:tr w:rsidR="000D07C6" w:rsidRPr="000D07C6" w:rsidTr="00333FAB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0D07C6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5513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0D07C6">
              <w:rPr>
                <w:rFonts w:ascii="Times New Roman" w:eastAsiaTheme="minorHAnsi" w:hAnsi="Times New Roman"/>
              </w:rPr>
              <w:t>Участие в заседаниях муниципальной рабочей группы</w:t>
            </w: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</w:tr>
      <w:tr w:rsidR="000D07C6" w:rsidRPr="000D07C6" w:rsidTr="00333FAB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0D07C6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5513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0D07C6">
              <w:rPr>
                <w:rFonts w:ascii="Times New Roman" w:eastAsiaTheme="minorHAnsi" w:hAnsi="Times New Roman"/>
              </w:rPr>
              <w:t>Участие в рейдовых мероприятиях по выявлению неформальных трудовых отношений</w:t>
            </w: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</w:tr>
      <w:tr w:rsidR="000D07C6" w:rsidRPr="000D07C6" w:rsidTr="00333FAB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0D07C6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5513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0D07C6">
              <w:rPr>
                <w:rFonts w:ascii="Times New Roman" w:eastAsiaTheme="minorHAnsi" w:hAnsi="Times New Roman"/>
              </w:rPr>
              <w:t xml:space="preserve">Оперативное реагирование на запросы и эффективное взаимодействие в рамках работы по снижению неформальной занятости </w:t>
            </w: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</w:tr>
      <w:tr w:rsidR="000D07C6" w:rsidRPr="000D07C6" w:rsidTr="00333FAB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0D07C6"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5513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0D07C6">
              <w:rPr>
                <w:rFonts w:ascii="Times New Roman" w:eastAsiaTheme="minorHAnsi" w:hAnsi="Times New Roman"/>
              </w:rPr>
              <w:t xml:space="preserve">Примечание </w:t>
            </w: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0D07C6" w:rsidRPr="000D07C6" w:rsidRDefault="000D07C6" w:rsidP="000D07C6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0D07C6" w:rsidRDefault="000D07C6"/>
    <w:p w:rsidR="000D07C6" w:rsidRDefault="000D07C6"/>
    <w:p w:rsidR="000D07C6" w:rsidRDefault="000D07C6"/>
    <w:p w:rsidR="000D07C6" w:rsidRDefault="000D07C6"/>
    <w:p w:rsidR="000D07C6" w:rsidRDefault="000D07C6"/>
    <w:p w:rsidR="000D07C6" w:rsidRDefault="000D07C6"/>
    <w:p w:rsidR="000D07C6" w:rsidRDefault="000D07C6"/>
    <w:p w:rsidR="000D07C6" w:rsidRDefault="000D07C6"/>
    <w:p w:rsidR="000D07C6" w:rsidRDefault="000D07C6"/>
    <w:p w:rsidR="000D07C6" w:rsidRDefault="000D07C6"/>
    <w:p w:rsidR="000D07C6" w:rsidRPr="000D07C6" w:rsidRDefault="000D07C6" w:rsidP="000D07C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07C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4 </w:t>
      </w:r>
    </w:p>
    <w:p w:rsidR="000D07C6" w:rsidRPr="000D07C6" w:rsidRDefault="000D07C6" w:rsidP="000D07C6">
      <w:pPr>
        <w:spacing w:after="0" w:line="240" w:lineRule="auto"/>
        <w:ind w:left="1034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07C6">
        <w:rPr>
          <w:rFonts w:ascii="Times New Roman" w:eastAsia="Times New Roman" w:hAnsi="Times New Roman"/>
          <w:sz w:val="20"/>
          <w:szCs w:val="20"/>
          <w:lang w:eastAsia="ru-RU"/>
        </w:rPr>
        <w:t>УТВЕРЖДЕН:</w:t>
      </w:r>
    </w:p>
    <w:p w:rsidR="000D07C6" w:rsidRPr="000D07C6" w:rsidRDefault="000D07C6" w:rsidP="000D07C6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07C6">
        <w:rPr>
          <w:rFonts w:ascii="Times New Roman" w:eastAsia="Times New Roman" w:hAnsi="Times New Roman"/>
          <w:sz w:val="20"/>
          <w:szCs w:val="20"/>
          <w:lang w:eastAsia="ru-RU"/>
        </w:rPr>
        <w:t>Постановлением главы МР «Цунтинский район» от 08 февраля 2018 года № 12</w:t>
      </w:r>
    </w:p>
    <w:p w:rsidR="000D07C6" w:rsidRPr="000D07C6" w:rsidRDefault="000D07C6" w:rsidP="000D07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D07C6">
        <w:rPr>
          <w:rFonts w:ascii="Times New Roman" w:eastAsia="Times New Roman" w:hAnsi="Times New Roman"/>
          <w:b/>
          <w:sz w:val="24"/>
          <w:szCs w:val="20"/>
          <w:lang w:eastAsia="ru-RU"/>
        </w:rPr>
        <w:t>А К Т</w:t>
      </w:r>
    </w:p>
    <w:p w:rsidR="000D07C6" w:rsidRPr="000D07C6" w:rsidRDefault="000D07C6" w:rsidP="000D07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D07C6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по </w:t>
      </w:r>
      <w:r w:rsidRPr="000D07C6">
        <w:rPr>
          <w:rFonts w:ascii="Times New Roman" w:eastAsia="Times New Roman" w:hAnsi="Times New Roman"/>
          <w:b/>
          <w:sz w:val="24"/>
          <w:szCs w:val="24"/>
          <w:lang w:eastAsia="ru-RU"/>
        </w:rPr>
        <w:t>выявлению фактов нелегальных трудовых отношений на территории МР «Цунтинский район»</w:t>
      </w:r>
    </w:p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250"/>
        <w:gridCol w:w="425"/>
        <w:gridCol w:w="284"/>
        <w:gridCol w:w="1417"/>
        <w:gridCol w:w="3969"/>
        <w:gridCol w:w="851"/>
        <w:gridCol w:w="8788"/>
      </w:tblGrid>
      <w:tr w:rsidR="000D07C6" w:rsidRPr="000D07C6" w:rsidTr="00333FAB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D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0D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2018  год</w:t>
            </w:r>
            <w:proofErr w:type="gramEnd"/>
          </w:p>
        </w:tc>
        <w:tc>
          <w:tcPr>
            <w:tcW w:w="851" w:type="dxa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0D07C6" w:rsidRPr="000D07C6" w:rsidTr="00333FAB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50" w:type="dxa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788" w:type="dxa"/>
          </w:tcPr>
          <w:p w:rsidR="000D07C6" w:rsidRPr="000D07C6" w:rsidRDefault="000D07C6" w:rsidP="000D0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0D07C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(место проведения мероприятия, наименование населенного пункта, организации)</w:t>
            </w:r>
          </w:p>
        </w:tc>
      </w:tr>
    </w:tbl>
    <w:p w:rsidR="000D07C6" w:rsidRPr="000D07C6" w:rsidRDefault="000D07C6" w:rsidP="000D07C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0D07C6">
        <w:rPr>
          <w:rFonts w:ascii="Times New Roman" w:eastAsia="Times New Roman" w:hAnsi="Times New Roman"/>
          <w:sz w:val="28"/>
          <w:szCs w:val="20"/>
          <w:lang w:val="x-none" w:eastAsia="ru-RU"/>
        </w:rPr>
        <w:tab/>
      </w:r>
      <w:r w:rsidRPr="000D07C6">
        <w:rPr>
          <w:rFonts w:ascii="Times New Roman" w:eastAsia="Times New Roman" w:hAnsi="Times New Roman"/>
          <w:sz w:val="24"/>
          <w:szCs w:val="20"/>
          <w:lang w:val="x-none" w:eastAsia="ru-RU"/>
        </w:rPr>
        <w:t xml:space="preserve">Проведено мероприятие по </w:t>
      </w:r>
      <w:r w:rsidRPr="000D07C6">
        <w:rPr>
          <w:rFonts w:ascii="Times New Roman" w:eastAsia="Times New Roman" w:hAnsi="Times New Roman"/>
          <w:sz w:val="24"/>
          <w:szCs w:val="24"/>
          <w:lang w:val="x-none" w:eastAsia="ru-RU"/>
        </w:rPr>
        <w:t>выявлению нелегальных трудовых отношений.</w:t>
      </w:r>
      <w:r w:rsidRPr="000D07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7C6">
        <w:rPr>
          <w:rFonts w:ascii="Times New Roman" w:eastAsia="Times New Roman" w:hAnsi="Times New Roman"/>
          <w:sz w:val="24"/>
          <w:szCs w:val="24"/>
          <w:lang w:val="x-none" w:eastAsia="ru-RU"/>
        </w:rPr>
        <w:t>В результате установлено: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3575"/>
        <w:gridCol w:w="1815"/>
        <w:gridCol w:w="4705"/>
        <w:gridCol w:w="2241"/>
        <w:gridCol w:w="2210"/>
      </w:tblGrid>
      <w:tr w:rsidR="000D07C6" w:rsidRPr="000D07C6" w:rsidTr="00333FAB">
        <w:tc>
          <w:tcPr>
            <w:tcW w:w="1353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7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57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7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работодателя,</w:t>
            </w:r>
          </w:p>
          <w:p w:rsidR="000D07C6" w:rsidRPr="000D07C6" w:rsidRDefault="000D07C6" w:rsidP="000D0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7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 предпринимателя</w:t>
            </w:r>
          </w:p>
        </w:tc>
        <w:tc>
          <w:tcPr>
            <w:tcW w:w="181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7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лиц, осуществляющих торговую деятельность</w:t>
            </w:r>
          </w:p>
        </w:tc>
        <w:tc>
          <w:tcPr>
            <w:tcW w:w="470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7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Ф.И.О. лиц, осуществляющих торговую деятельность </w:t>
            </w:r>
          </w:p>
        </w:tc>
        <w:tc>
          <w:tcPr>
            <w:tcW w:w="2241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7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Наличие трудового договора (да/нет, дата заключения)</w:t>
            </w:r>
          </w:p>
        </w:tc>
        <w:tc>
          <w:tcPr>
            <w:tcW w:w="2210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7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Отметка о выдаче памятки «Это должен знать каждый!</w:t>
            </w:r>
          </w:p>
        </w:tc>
      </w:tr>
      <w:tr w:rsidR="000D07C6" w:rsidRPr="000D07C6" w:rsidTr="00333FAB">
        <w:tc>
          <w:tcPr>
            <w:tcW w:w="1353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7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D07C6" w:rsidRPr="000D07C6" w:rsidTr="00333FAB">
        <w:tc>
          <w:tcPr>
            <w:tcW w:w="1353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7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D07C6" w:rsidRPr="000D07C6" w:rsidTr="00333FAB">
        <w:tc>
          <w:tcPr>
            <w:tcW w:w="1353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7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D07C6" w:rsidRPr="000D07C6" w:rsidTr="00333FAB">
        <w:tc>
          <w:tcPr>
            <w:tcW w:w="1353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7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D07C6" w:rsidRPr="000D07C6" w:rsidTr="00333FAB">
        <w:tc>
          <w:tcPr>
            <w:tcW w:w="1353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7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D07C6" w:rsidRPr="000D07C6" w:rsidTr="00333FAB">
        <w:tc>
          <w:tcPr>
            <w:tcW w:w="1353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7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D07C6" w:rsidRPr="000D07C6" w:rsidTr="00333FAB">
        <w:tc>
          <w:tcPr>
            <w:tcW w:w="1353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7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D07C6" w:rsidRPr="000D07C6" w:rsidTr="00333FAB">
        <w:tc>
          <w:tcPr>
            <w:tcW w:w="1353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7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D07C6" w:rsidRPr="000D07C6" w:rsidTr="00333FAB">
        <w:tc>
          <w:tcPr>
            <w:tcW w:w="1353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7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D07C6" w:rsidRPr="000D07C6" w:rsidTr="00333FAB">
        <w:tc>
          <w:tcPr>
            <w:tcW w:w="1353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7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D07C6" w:rsidRPr="000D07C6" w:rsidTr="00333FAB">
        <w:tc>
          <w:tcPr>
            <w:tcW w:w="1353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7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D07C6" w:rsidRPr="000D07C6" w:rsidTr="00333FAB">
        <w:tc>
          <w:tcPr>
            <w:tcW w:w="1353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7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D07C6" w:rsidRPr="000D07C6" w:rsidTr="00333FAB">
        <w:tc>
          <w:tcPr>
            <w:tcW w:w="1353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7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D07C6" w:rsidRPr="000D07C6" w:rsidTr="00333FAB">
        <w:tc>
          <w:tcPr>
            <w:tcW w:w="1353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7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D07C6" w:rsidRPr="000D07C6" w:rsidTr="00333FAB">
        <w:tc>
          <w:tcPr>
            <w:tcW w:w="1353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7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D07C6" w:rsidRPr="000D07C6" w:rsidTr="00333FAB">
        <w:tc>
          <w:tcPr>
            <w:tcW w:w="1353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7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D07C6" w:rsidRPr="000D07C6" w:rsidTr="00333FAB">
        <w:tc>
          <w:tcPr>
            <w:tcW w:w="1353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7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D07C6" w:rsidRPr="000D07C6" w:rsidTr="00333FAB">
        <w:tc>
          <w:tcPr>
            <w:tcW w:w="1353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7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0D07C6" w:rsidRPr="000D07C6" w:rsidRDefault="000D07C6" w:rsidP="000D07C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0D07C6" w:rsidRPr="000D07C6" w:rsidRDefault="000D07C6" w:rsidP="000D07C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0D07C6">
        <w:rPr>
          <w:rFonts w:ascii="Times New Roman" w:eastAsia="Times New Roman" w:hAnsi="Times New Roman"/>
          <w:sz w:val="24"/>
          <w:szCs w:val="20"/>
          <w:lang w:eastAsia="ru-RU"/>
        </w:rPr>
        <w:t>Подписи лиц, участвовавших в рейдах:</w:t>
      </w:r>
    </w:p>
    <w:p w:rsidR="000D07C6" w:rsidRPr="000D07C6" w:rsidRDefault="000D07C6" w:rsidP="000D0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D07C6">
        <w:rPr>
          <w:rFonts w:ascii="Times New Roman" w:eastAsia="Times New Roman" w:hAnsi="Times New Roman"/>
          <w:sz w:val="24"/>
          <w:szCs w:val="24"/>
          <w:lang w:eastAsia="ru-RU"/>
        </w:rPr>
        <w:t>Администрация_МР</w:t>
      </w:r>
      <w:proofErr w:type="spellEnd"/>
      <w:r w:rsidRPr="000D07C6">
        <w:rPr>
          <w:rFonts w:ascii="Times New Roman" w:eastAsia="Times New Roman" w:hAnsi="Times New Roman"/>
          <w:sz w:val="24"/>
          <w:szCs w:val="24"/>
          <w:lang w:eastAsia="ru-RU"/>
        </w:rPr>
        <w:t xml:space="preserve"> «Цунтинский </w:t>
      </w:r>
      <w:proofErr w:type="spellStart"/>
      <w:proofErr w:type="gramStart"/>
      <w:r w:rsidRPr="000D07C6">
        <w:rPr>
          <w:rFonts w:ascii="Times New Roman" w:eastAsia="Times New Roman" w:hAnsi="Times New Roman"/>
          <w:sz w:val="24"/>
          <w:szCs w:val="24"/>
          <w:lang w:eastAsia="ru-RU"/>
        </w:rPr>
        <w:t>район»_</w:t>
      </w:r>
      <w:proofErr w:type="gramEnd"/>
      <w:r w:rsidRPr="000D07C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____________________________________ОМВД</w:t>
      </w:r>
      <w:proofErr w:type="spellEnd"/>
      <w:r w:rsidRPr="000D07C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 </w:t>
      </w:r>
    </w:p>
    <w:p w:rsidR="000D07C6" w:rsidRPr="000D07C6" w:rsidRDefault="000D07C6" w:rsidP="000D0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7C6">
        <w:rPr>
          <w:rFonts w:ascii="Times New Roman" w:eastAsia="Times New Roman" w:hAnsi="Times New Roman"/>
          <w:sz w:val="24"/>
          <w:szCs w:val="24"/>
          <w:lang w:eastAsia="ru-RU"/>
        </w:rPr>
        <w:t>ЦЗН _______________________________________________________     ОПФР_____________________________________________________________</w:t>
      </w:r>
    </w:p>
    <w:p w:rsidR="000D07C6" w:rsidRPr="000D07C6" w:rsidRDefault="000D07C6" w:rsidP="000D0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7C6">
        <w:rPr>
          <w:rFonts w:ascii="Times New Roman" w:eastAsia="Times New Roman" w:hAnsi="Times New Roman"/>
          <w:sz w:val="24"/>
          <w:szCs w:val="24"/>
          <w:lang w:eastAsia="ru-RU"/>
        </w:rPr>
        <w:t>МРИ ФНС России №13 по РД________________________________________ ТФОМС ________________________________________________________</w:t>
      </w:r>
    </w:p>
    <w:p w:rsidR="000D07C6" w:rsidRPr="000D07C6" w:rsidRDefault="000D07C6" w:rsidP="000D0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7C6">
        <w:rPr>
          <w:rFonts w:ascii="Times New Roman" w:eastAsia="Times New Roman" w:hAnsi="Times New Roman"/>
          <w:sz w:val="24"/>
          <w:szCs w:val="24"/>
          <w:lang w:eastAsia="ru-RU"/>
        </w:rPr>
        <w:t>Управление социальной политики Минэкономразвития Республики Дагестан_______________________________________________________________</w:t>
      </w:r>
      <w:bookmarkStart w:id="0" w:name="_GoBack"/>
      <w:bookmarkEnd w:id="0"/>
    </w:p>
    <w:sectPr w:rsidR="000D07C6" w:rsidRPr="000D07C6" w:rsidSect="000D07C6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F7E33"/>
    <w:multiLevelType w:val="hybridMultilevel"/>
    <w:tmpl w:val="8E8C35E8"/>
    <w:lvl w:ilvl="0" w:tplc="EC0E8E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57"/>
    <w:rsid w:val="000D07C6"/>
    <w:rsid w:val="001400AB"/>
    <w:rsid w:val="00226B6E"/>
    <w:rsid w:val="003833A2"/>
    <w:rsid w:val="003B0017"/>
    <w:rsid w:val="007074D8"/>
    <w:rsid w:val="00B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A359D-A117-4152-A3EC-8488CE7F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15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B6E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rsid w:val="000D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D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0D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Варис</dc:creator>
  <cp:keywords/>
  <dc:description/>
  <cp:lastModifiedBy>Варис</cp:lastModifiedBy>
  <cp:revision>7</cp:revision>
  <cp:lastPrinted>2018-03-21T08:59:00Z</cp:lastPrinted>
  <dcterms:created xsi:type="dcterms:W3CDTF">2018-03-16T08:24:00Z</dcterms:created>
  <dcterms:modified xsi:type="dcterms:W3CDTF">2018-03-22T13:54:00Z</dcterms:modified>
</cp:coreProperties>
</file>